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Meeting start time: 6.47pm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Attendance: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Please see attached sheet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Principal’s Report: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Classes are balanced except for one off AP to regular classes etc.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PSAT-Digital platform-Oct 12-Thursday-9 am-about 4 hours.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Priority to Juniors.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If there are enough proctors, it will be open to sophomores.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30$ fees but fees will be waived if there are financial needs.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The counselors might not do a Senior night since there was a senior bootcamp when school opened.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President’s report: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Shazia read the PFSO norms.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All the forms, bylaws etc have been sent.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We went over the slides (from the executive board).</w:t>
      </w:r>
    </w:p>
    <w:p w:rsidR="00000000" w:rsidDel="00000000" w:rsidP="00000000" w:rsidRDefault="00000000" w:rsidRPr="00000000" w14:paraId="00000012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https://docs.google.com/presentation/d/11ENT5eF0P4PzT3XyVTMj90ceGat0dhJF/edit?usp=sharing&amp;ouid=107740073418558006182&amp;rtpof=true&amp;sd=true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Communications: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Whatsapp is not part of the official PFSO social media channels.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Keep track of FB members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Newsletter workshop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FB posts/comments can be approved by admin</w:t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Treasurers: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Recurring deposit-if there is a way?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Dashboard for Square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Calendar for all the fundraisers for all the classes.</w:t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Clubs: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Mr. D mentioned that the way clubs are set up will be changed from next year.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Clubs and Class of 2027 have embraced Emerald High.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The money from EHS will be kept separate so that if the school creates a separate entity, it can be hand over.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b w:val="1"/>
          <w:rtl w:val="0"/>
        </w:rPr>
        <w:t xml:space="preserve">ASB Report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Presented by: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Duni Fakri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Karissa Tran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Jeia So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Students picked up schedules, books,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Back to school Rally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Club charting-140 clubs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Home game-last Friday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This Friday-home game-wear purple theme.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Ho Co themes: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Seniors-Life in a dream house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Juniors-Life on tour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Sophomores-Life on beach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Freshmen-Life on space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ASB students have to volunteer 10 hours per semester-50 points needed-part of grade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They get more points if they attend games/improv/choir/band that are not as well attended.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Gael force commissioners are going to every single senior night.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Treasurer’s Report: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Raise your Class-about 11K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Some deductions- so total to be divided-8359$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Ursala asked if there is a mediation process if there is a disagreement between classes and treasurers.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Fireworks:about 32K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Expenses -10K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Net Income- about 22K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Registration: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25K total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2024: $3025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2025: $1825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2026: $2610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2027: $1600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PFSO: $16K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Online donations: $3115/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Matching-$405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Tax update: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2019 tax return was not filed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IRS gave a penalty letter.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Fee might be waived-our CPA wrote a letter.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Since the tax has been filed-hopefully the fees will be waived.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Budget Approval: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Starting: 187,745$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Expecting: 30K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Total expected Revenue: $273, 445.26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Total expenditure: $198,445.26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PFSO at end of 23-24 is about $75K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VHS- increased to $2500 since they have more students.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(Maureen will find out about the mobile app- to make sure the app is updated with changes in the schedule).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Number of students in the senior class is about 100 students more than previous year.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Number of scholarships have increased to 15 + 1 (Catherine Kuo) from 14 + 1 (from previous year).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Special funding: 83K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Teacher/Staff appreciation: $2000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Renee made a motion to approve the budget as  presented.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Shaheen seconded.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Motion approved.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22 Yes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No abstains.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May Meeting Minutes: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Emily made a motion to pass the minutes with the changes in the spelling of names.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Maria seconded.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Motion passed.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22 Yes (no abstains).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Class Reports: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Senior Class: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ASB event: Senior Sunrise-PFSO supported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Senor night was on 24th-well attended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May 17-senior banquet-teachers will hopefully attend. San Ramon Marriott-deposit is already done.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Grad night-waiting to hear from Disneyland. Ms. Matheny is leading it.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Yogurtland-EAch Wednesday in Sept. 20% of proceeds.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Farm Fresh/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$24 on 24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Keychains and tumblers.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4  or 5 tickets per family for graduation.</w:t>
      </w:r>
    </w:p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Junior Class :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Parent Meeting Sept 13th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(prom/Hoco/Volunteer for hoco etc.)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Casa Orozco fundraiser in Sept. 13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Family Movie Night-Little Mermaid (New Version).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Some discussion about the movie tickets-whether they were donated or not.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The tickets are not exactly redeemable one for one.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Now it depends on the type of screen/time etc.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Sophomore Class: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Class has been working on finding locations for skits etc.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Working on fundraisers that worked last year-Panera and Chipotle.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Otis Spunkmeyer for holidays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Fundraiser for Taylor Wang was successful-family is very humbled and appreciative.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JV dedicated their season to him.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Freshmen Class: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Was exciting and entertaining to see the students choose the theme.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31 pizzas were donated for the event.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First Dine in at Panda last month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Chipotle on Sept 13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14 games on the calendar with Sharks (October -April).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100 % of movie tickets will go to the class. They are trying to figure out how the tickets will work.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Sept 20-Lourds Ice Cream fundraiser.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Couple of games for Warriors as a fundraiser.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Monthly dine in-dine out planned.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Krispy Kreme-online-you buy a voucher but you can redeem anywhere in the US.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Xochi: asked  about a golf fundraiser  but the DHS golf team and the athletics  also does one. 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Chess Club: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First Meeting this WEdnesday-Library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Continue with volunteer programs and have elections</w:t>
      </w:r>
    </w:p>
    <w:p w:rsidR="00000000" w:rsidDel="00000000" w:rsidP="00000000" w:rsidRDefault="00000000" w:rsidRPr="00000000" w14:paraId="0000009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Robotics: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Dev. Academy-Freshman and others 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Comp. team-7 teams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Parent leads will lead different sections-like PR/finance/comp teams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4 events-parent info night tomorrow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Girl power workshop-sept 16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Battle of the bay-DHS hosts -January 20th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World championships-end of april.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All facilities booked.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Teams already participated in comps and one of the teams won an award (Best Build).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Old Business:</w:t>
      </w:r>
    </w:p>
    <w:p w:rsidR="00000000" w:rsidDel="00000000" w:rsidP="00000000" w:rsidRDefault="00000000" w:rsidRPr="00000000" w14:paraId="000000A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Amended bylaws: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Article 5 (Executive Board) Section 6 - said there are up to 2 treasurers.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Maria make a motion to approve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Rabia seconded.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Motion approved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20 Yes.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Online Voting: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On Aug 6th-Shazia made a motion to approve Riti’s resignation. Anita seconded.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All approved.</w:t>
      </w:r>
    </w:p>
    <w:p w:rsidR="00000000" w:rsidDel="00000000" w:rsidP="00000000" w:rsidRDefault="00000000" w:rsidRPr="00000000" w14:paraId="000000A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VP position: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Nicole V. has turned in a nomination.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Nida made a motion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Carmen seconded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Motion to approve Nicole as the VP is approved.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Fireworks Booth Fundraiser Feedback: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Thanks to Nida and Nicole.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Special kudos to Class of 2024 and Robotics for pitching in whenever needed.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Nicole mentioned-overall it went well and she has found some changes for next year.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Hopefully, our spot is secured (even if EHS joins the fireworks fundraiser).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3 ipads and charger-one for each window. 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Nicole is working on how to get access to a dumpster.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Utilize people’s timings better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Pre-meeting-shift changes etc.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Nida: shift changes-there were some miscommunication.</w:t>
      </w:r>
    </w:p>
    <w:p w:rsidR="00000000" w:rsidDel="00000000" w:rsidP="00000000" w:rsidRDefault="00000000" w:rsidRPr="00000000" w14:paraId="000000C1">
      <w:pPr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Meeting adjourned at 8.34pm.</w:t>
      </w:r>
    </w:p>
    <w:p w:rsidR="00000000" w:rsidDel="00000000" w:rsidP="00000000" w:rsidRDefault="00000000" w:rsidRPr="00000000" w14:paraId="000000C3">
      <w:pPr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Next Meeting-Sept. 25, 2023.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3152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presentation/d/11ENT5eF0P4PzT3XyVTMj90ceGat0dhJF/edit?usp=sharing&amp;ouid=107740073418558006182&amp;rtpof=true&amp;sd=true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0zYu31W8Q84zkJ1yiaI5/d7Wyg==">CgMxLjA4AHIhMWpjSmhHcDJWUUIxLVBRVHBRYlJLX0pQVEZHXzQ1N2VQ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